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6647" w14:textId="41A463B3" w:rsidR="00924D7B" w:rsidRPr="009C1E63" w:rsidRDefault="00924D7B" w:rsidP="00924D7B">
      <w:pPr>
        <w:jc w:val="center"/>
        <w:rPr>
          <w:sz w:val="28"/>
          <w:szCs w:val="28"/>
        </w:rPr>
      </w:pPr>
      <w:r w:rsidRPr="009C1E63">
        <w:rPr>
          <w:rFonts w:hint="eastAsia"/>
          <w:sz w:val="28"/>
          <w:szCs w:val="28"/>
        </w:rPr>
        <w:t>単位取得状況確認報告書</w:t>
      </w:r>
      <w:r w:rsidR="00E229B8">
        <w:rPr>
          <w:rFonts w:hint="eastAsia"/>
          <w:sz w:val="28"/>
          <w:szCs w:val="28"/>
        </w:rPr>
        <w:t>（地球惑星物理学科）</w:t>
      </w:r>
    </w:p>
    <w:p w14:paraId="221C99DF" w14:textId="77777777" w:rsidR="00924D7B" w:rsidRPr="009C1E63" w:rsidRDefault="00924D7B" w:rsidP="00D33430"/>
    <w:p w14:paraId="3E47BEF4" w14:textId="77777777" w:rsidR="00B31394" w:rsidRPr="009C1E63" w:rsidRDefault="00B31394" w:rsidP="00B31394">
      <w:pPr>
        <w:jc w:val="right"/>
      </w:pPr>
      <w:r w:rsidRPr="009C1E63">
        <w:rPr>
          <w:rFonts w:hint="eastAsia"/>
        </w:rPr>
        <w:t>年　　月　　日</w:t>
      </w:r>
    </w:p>
    <w:p w14:paraId="6175604B" w14:textId="77777777" w:rsidR="00D33430" w:rsidRDefault="00D33430" w:rsidP="00B31394"/>
    <w:p w14:paraId="3F48398B" w14:textId="77777777" w:rsidR="00E229B8" w:rsidRDefault="00E229B8" w:rsidP="001A5D21">
      <w:pPr>
        <w:spacing w:beforeLines="50" w:before="194"/>
      </w:pPr>
      <w:r w:rsidRPr="009C1E63">
        <w:rPr>
          <w:rFonts w:hint="eastAsia"/>
        </w:rPr>
        <w:t>学籍番号：</w:t>
      </w:r>
    </w:p>
    <w:p w14:paraId="5BE23CCB" w14:textId="50D44EF4" w:rsidR="008B211F" w:rsidRPr="009C1E63" w:rsidRDefault="001242A4" w:rsidP="001A5D21">
      <w:pPr>
        <w:spacing w:beforeLines="50" w:before="194"/>
      </w:pPr>
      <w:r w:rsidRPr="009C1E63">
        <w:rPr>
          <w:rFonts w:hint="eastAsia"/>
        </w:rPr>
        <w:t>学生</w:t>
      </w:r>
      <w:r w:rsidR="00B31394" w:rsidRPr="009C1E63">
        <w:rPr>
          <w:rFonts w:hint="eastAsia"/>
        </w:rPr>
        <w:t>氏名：</w:t>
      </w:r>
      <w:r w:rsidR="008B211F" w:rsidRPr="009C1E63">
        <w:rPr>
          <w:rFonts w:hint="eastAsia"/>
        </w:rPr>
        <w:t xml:space="preserve">　　　　　　　　　　　　</w:t>
      </w:r>
    </w:p>
    <w:p w14:paraId="54AA7D4D" w14:textId="05ED66C0" w:rsidR="009C1E63" w:rsidRDefault="009C1E63" w:rsidP="009C1E63">
      <w:pPr>
        <w:spacing w:beforeLines="50" w:before="194" w:line="100" w:lineRule="exact"/>
      </w:pPr>
    </w:p>
    <w:p w14:paraId="7F8B8EF1" w14:textId="77777777" w:rsidR="00E229B8" w:rsidRPr="009C1E63" w:rsidRDefault="00E229B8" w:rsidP="009C1E63">
      <w:pPr>
        <w:spacing w:beforeLines="50" w:before="194" w:line="100" w:lineRule="exact"/>
        <w:rPr>
          <w:rFonts w:hint="eastAsia"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46"/>
        <w:gridCol w:w="537"/>
        <w:gridCol w:w="687"/>
        <w:gridCol w:w="684"/>
        <w:gridCol w:w="1223"/>
        <w:gridCol w:w="1635"/>
        <w:gridCol w:w="1635"/>
        <w:gridCol w:w="1633"/>
      </w:tblGrid>
      <w:tr w:rsidR="006C166A" w14:paraId="6CBD71E6" w14:textId="77777777" w:rsidTr="006C166A">
        <w:tc>
          <w:tcPr>
            <w:tcW w:w="682" w:type="pct"/>
            <w:tcBorders>
              <w:bottom w:val="single" w:sz="18" w:space="0" w:color="auto"/>
            </w:tcBorders>
            <w:vAlign w:val="center"/>
          </w:tcPr>
          <w:p w14:paraId="2B95DD26" w14:textId="77777777"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681" w:type="pct"/>
            <w:gridSpan w:val="2"/>
            <w:tcBorders>
              <w:bottom w:val="single" w:sz="18" w:space="0" w:color="auto"/>
            </w:tcBorders>
            <w:vAlign w:val="center"/>
          </w:tcPr>
          <w:p w14:paraId="2F51BD0B" w14:textId="77777777"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6DCE1859" w14:textId="77777777" w:rsidR="00F13E55" w:rsidRPr="004C1A30" w:rsidRDefault="00F13E55" w:rsidP="006E432A">
            <w:pPr>
              <w:jc w:val="center"/>
            </w:pPr>
            <w:r w:rsidRPr="004C1A30">
              <w:rPr>
                <w:rFonts w:hint="eastAsia"/>
              </w:rPr>
              <w:t>必要単位数</w:t>
            </w:r>
          </w:p>
        </w:tc>
        <w:tc>
          <w:tcPr>
            <w:tcW w:w="891" w:type="pct"/>
            <w:tcBorders>
              <w:bottom w:val="single" w:sz="18" w:space="0" w:color="auto"/>
            </w:tcBorders>
            <w:vAlign w:val="center"/>
          </w:tcPr>
          <w:p w14:paraId="168907DE" w14:textId="77777777" w:rsidR="00B763B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これまでの</w:t>
            </w:r>
          </w:p>
          <w:p w14:paraId="21FF9B1A" w14:textId="77777777" w:rsidR="00F13E55" w:rsidRPr="004C1A3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取得</w:t>
            </w:r>
            <w:r w:rsidR="00F13E55" w:rsidRPr="004C1A30">
              <w:rPr>
                <w:rFonts w:hint="eastAsia"/>
              </w:rPr>
              <w:t>単位数</w:t>
            </w:r>
          </w:p>
        </w:tc>
        <w:tc>
          <w:tcPr>
            <w:tcW w:w="891" w:type="pct"/>
            <w:tcBorders>
              <w:bottom w:val="single" w:sz="18" w:space="0" w:color="auto"/>
            </w:tcBorders>
            <w:vAlign w:val="center"/>
          </w:tcPr>
          <w:p w14:paraId="65EE0AE9" w14:textId="77777777" w:rsidR="005F3694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今学期履修</w:t>
            </w:r>
          </w:p>
          <w:p w14:paraId="78257E02" w14:textId="77777777" w:rsidR="00F13E55" w:rsidRPr="004C1A30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する単位数</w:t>
            </w: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14:paraId="51600C1C" w14:textId="77777777" w:rsidR="00F13E55" w:rsidRPr="009C1E63" w:rsidRDefault="00320F56" w:rsidP="004C1A3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C1E63">
              <w:rPr>
                <w:rFonts w:hint="eastAsia"/>
                <w:sz w:val="20"/>
                <w:szCs w:val="20"/>
              </w:rPr>
              <w:t>今学期</w:t>
            </w:r>
            <w:r w:rsidR="00F13E55" w:rsidRPr="009C1E63">
              <w:rPr>
                <w:rFonts w:hint="eastAsia"/>
                <w:sz w:val="20"/>
                <w:szCs w:val="20"/>
              </w:rPr>
              <w:t>後に取得すべき残り単位数</w:t>
            </w:r>
            <w:r w:rsidR="00B763B0" w:rsidRPr="009C1E63">
              <w:rPr>
                <w:rFonts w:hint="eastAsia"/>
                <w:sz w:val="20"/>
                <w:szCs w:val="20"/>
              </w:rPr>
              <w:t>（見込）</w:t>
            </w:r>
          </w:p>
        </w:tc>
      </w:tr>
      <w:tr w:rsidR="006C166A" w14:paraId="4C4381F5" w14:textId="77777777" w:rsidTr="006C166A">
        <w:tc>
          <w:tcPr>
            <w:tcW w:w="682" w:type="pct"/>
            <w:vMerge w:val="restart"/>
            <w:tcBorders>
              <w:top w:val="single" w:sz="18" w:space="0" w:color="auto"/>
            </w:tcBorders>
            <w:vAlign w:val="center"/>
          </w:tcPr>
          <w:p w14:paraId="3AC77BB1" w14:textId="77777777" w:rsidR="00F13E55" w:rsidRDefault="00AF485A" w:rsidP="00E8547D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</w:t>
            </w:r>
            <w:r w:rsidR="00F13E55" w:rsidRPr="00857CFF">
              <w:rPr>
                <w:rFonts w:hint="eastAsia"/>
              </w:rPr>
              <w:t>専門科目</w:t>
            </w:r>
          </w:p>
        </w:tc>
        <w:tc>
          <w:tcPr>
            <w:tcW w:w="681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1E107F3" w14:textId="77777777" w:rsidR="00F13E55" w:rsidRDefault="00F13E55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296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14:paraId="00FAB62B" w14:textId="77777777" w:rsidR="00F13E55" w:rsidRDefault="00F13E55" w:rsidP="009C1E63">
            <w:pPr>
              <w:jc w:val="right"/>
              <w:rPr>
                <w:sz w:val="28"/>
              </w:rPr>
            </w:pPr>
            <w:r w:rsidRPr="00C92190">
              <w:t>20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14:paraId="2D2B4EA3" w14:textId="77777777"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14:paraId="717493D6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14:paraId="20586F2B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14:paraId="7BAD8E92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79A6C959" w14:textId="77777777" w:rsidTr="006C166A">
        <w:tc>
          <w:tcPr>
            <w:tcW w:w="682" w:type="pct"/>
            <w:vMerge/>
          </w:tcPr>
          <w:p w14:paraId="54DD64DA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681" w:type="pct"/>
            <w:gridSpan w:val="2"/>
            <w:tcBorders>
              <w:top w:val="double" w:sz="4" w:space="0" w:color="auto"/>
            </w:tcBorders>
            <w:vAlign w:val="center"/>
          </w:tcPr>
          <w:p w14:paraId="4C72D8A9" w14:textId="77777777" w:rsidR="00F13E55" w:rsidRPr="00857CFF" w:rsidRDefault="001A5D21" w:rsidP="00E8547D">
            <w:r>
              <w:rPr>
                <w:rFonts w:hint="eastAsia"/>
              </w:rPr>
              <w:t>必修</w:t>
            </w:r>
            <w:r w:rsidR="00F13E55" w:rsidRPr="00857CFF">
              <w:rPr>
                <w:rFonts w:hint="eastAsia"/>
              </w:rPr>
              <w:t>科目</w:t>
            </w:r>
          </w:p>
        </w:tc>
        <w:tc>
          <w:tcPr>
            <w:tcW w:w="296" w:type="pct"/>
            <w:tcBorders>
              <w:top w:val="double" w:sz="4" w:space="0" w:color="auto"/>
              <w:right w:val="nil"/>
            </w:tcBorders>
          </w:tcPr>
          <w:p w14:paraId="6CEEA096" w14:textId="77777777" w:rsidR="00F13E55" w:rsidRDefault="00F13E55" w:rsidP="009C1E63">
            <w:pPr>
              <w:jc w:val="right"/>
              <w:rPr>
                <w:sz w:val="28"/>
              </w:rPr>
            </w:pPr>
            <w:r w:rsidRPr="00C92190">
              <w:t>16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</w:tcBorders>
          </w:tcPr>
          <w:p w14:paraId="1993887D" w14:textId="77777777" w:rsidR="00F13E55" w:rsidRPr="00857CFF" w:rsidRDefault="00F13E55" w:rsidP="00B31394">
            <w:r w:rsidRPr="00857CFF">
              <w:rPr>
                <w:rFonts w:hint="eastAsia"/>
              </w:rPr>
              <w:t>単位</w:t>
            </w:r>
          </w:p>
        </w:tc>
        <w:tc>
          <w:tcPr>
            <w:tcW w:w="891" w:type="pct"/>
            <w:tcBorders>
              <w:top w:val="double" w:sz="4" w:space="0" w:color="auto"/>
            </w:tcBorders>
          </w:tcPr>
          <w:p w14:paraId="4BE7EFC3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double" w:sz="4" w:space="0" w:color="auto"/>
            </w:tcBorders>
          </w:tcPr>
          <w:p w14:paraId="1BE5E934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double" w:sz="4" w:space="0" w:color="auto"/>
            </w:tcBorders>
          </w:tcPr>
          <w:p w14:paraId="5E302FCE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03066F64" w14:textId="77777777" w:rsidTr="006C166A">
        <w:tc>
          <w:tcPr>
            <w:tcW w:w="682" w:type="pct"/>
            <w:vMerge/>
            <w:tcBorders>
              <w:bottom w:val="single" w:sz="18" w:space="0" w:color="auto"/>
            </w:tcBorders>
          </w:tcPr>
          <w:p w14:paraId="0E876188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681" w:type="pct"/>
            <w:gridSpan w:val="2"/>
            <w:tcBorders>
              <w:bottom w:val="single" w:sz="18" w:space="0" w:color="auto"/>
            </w:tcBorders>
            <w:vAlign w:val="center"/>
          </w:tcPr>
          <w:p w14:paraId="7AB55E2B" w14:textId="77777777" w:rsidR="00F13E55" w:rsidRDefault="00F13E55" w:rsidP="00E8547D">
            <w:pPr>
              <w:rPr>
                <w:sz w:val="28"/>
              </w:rPr>
            </w:pPr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296" w:type="pct"/>
            <w:tcBorders>
              <w:bottom w:val="single" w:sz="18" w:space="0" w:color="auto"/>
              <w:right w:val="nil"/>
            </w:tcBorders>
          </w:tcPr>
          <w:p w14:paraId="1AEA8791" w14:textId="77777777" w:rsidR="00F13E55" w:rsidRDefault="00F13E55" w:rsidP="009C1E63">
            <w:pPr>
              <w:jc w:val="right"/>
              <w:rPr>
                <w:sz w:val="28"/>
              </w:rPr>
            </w:pPr>
            <w:r w:rsidRPr="00C92190">
              <w:t>4</w:t>
            </w:r>
          </w:p>
        </w:tc>
        <w:tc>
          <w:tcPr>
            <w:tcW w:w="669" w:type="pct"/>
            <w:tcBorders>
              <w:left w:val="nil"/>
              <w:bottom w:val="single" w:sz="18" w:space="0" w:color="auto"/>
            </w:tcBorders>
          </w:tcPr>
          <w:p w14:paraId="325F878A" w14:textId="77777777" w:rsidR="00F13E55" w:rsidRPr="00857CFF" w:rsidRDefault="00F13E55" w:rsidP="00B31394"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14:paraId="15DF8603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14:paraId="3B24E281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14:paraId="1112384C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462DDC19" w14:textId="77777777" w:rsidTr="006C166A">
        <w:tc>
          <w:tcPr>
            <w:tcW w:w="682" w:type="pct"/>
            <w:vMerge w:val="restart"/>
            <w:tcBorders>
              <w:top w:val="single" w:sz="18" w:space="0" w:color="auto"/>
            </w:tcBorders>
            <w:vAlign w:val="center"/>
          </w:tcPr>
          <w:p w14:paraId="28EBF026" w14:textId="77777777" w:rsidR="00F13E55" w:rsidRPr="00857CFF" w:rsidRDefault="00F13E55" w:rsidP="00E8547D">
            <w:pPr>
              <w:jc w:val="center"/>
            </w:pPr>
            <w:r w:rsidRPr="00857CFF">
              <w:t>3</w:t>
            </w:r>
            <w:r w:rsidRPr="00857CFF">
              <w:rPr>
                <w:rFonts w:hint="eastAsia"/>
              </w:rPr>
              <w:t>，</w:t>
            </w:r>
            <w:r w:rsidRPr="00857CFF">
              <w:t>4</w:t>
            </w:r>
            <w:r w:rsidRPr="00857CFF">
              <w:rPr>
                <w:rFonts w:hint="eastAsia"/>
              </w:rPr>
              <w:t>学年専門科目</w:t>
            </w:r>
          </w:p>
        </w:tc>
        <w:tc>
          <w:tcPr>
            <w:tcW w:w="681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E68AAB5" w14:textId="77777777" w:rsidR="00F13E55" w:rsidRDefault="00F13E55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296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14:paraId="1069EED9" w14:textId="77777777" w:rsidR="00F13E55" w:rsidRDefault="00F13E55" w:rsidP="009C1E63">
            <w:pPr>
              <w:jc w:val="right"/>
              <w:rPr>
                <w:sz w:val="28"/>
              </w:rPr>
            </w:pPr>
            <w:r w:rsidRPr="00C92190">
              <w:t>58</w:t>
            </w:r>
            <w:r w:rsidR="006C166A">
              <w:t>.5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14:paraId="4AFCAF82" w14:textId="77777777"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14:paraId="5AE5DC4D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14:paraId="3F415A27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14:paraId="492C5E63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6FD86B50" w14:textId="77777777" w:rsidTr="006C166A">
        <w:tc>
          <w:tcPr>
            <w:tcW w:w="682" w:type="pct"/>
            <w:vMerge/>
            <w:tcBorders>
              <w:top w:val="single" w:sz="18" w:space="0" w:color="auto"/>
            </w:tcBorders>
            <w:vAlign w:val="center"/>
          </w:tcPr>
          <w:p w14:paraId="686186A4" w14:textId="77777777" w:rsidR="006C166A" w:rsidRPr="00857CFF" w:rsidRDefault="006C166A" w:rsidP="006C166A">
            <w:pPr>
              <w:jc w:val="center"/>
            </w:pP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774070" w14:textId="77777777" w:rsidR="006C166A" w:rsidRPr="00C92190" w:rsidRDefault="006C166A" w:rsidP="006C166A">
            <w:r>
              <w:rPr>
                <w:rFonts w:hint="eastAsia"/>
              </w:rPr>
              <w:t>必修科目</w:t>
            </w:r>
          </w:p>
        </w:tc>
        <w:tc>
          <w:tcPr>
            <w:tcW w:w="296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9EFA9A7" w14:textId="77777777" w:rsidR="006C166A" w:rsidRDefault="006C166A" w:rsidP="006C166A">
            <w:pPr>
              <w:jc w:val="right"/>
              <w:rPr>
                <w:sz w:val="28"/>
              </w:rPr>
            </w:pPr>
            <w:r>
              <w:t>0.5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A4C68DF" w14:textId="77777777" w:rsidR="006C166A" w:rsidRPr="009C1E63" w:rsidRDefault="006C166A" w:rsidP="006C166A">
            <w:pPr>
              <w:ind w:rightChars="-65" w:right="-156"/>
            </w:pPr>
            <w:r>
              <w:rPr>
                <w:rFonts w:hint="eastAsia"/>
              </w:rPr>
              <w:t>単位</w:t>
            </w:r>
          </w:p>
        </w:tc>
        <w:tc>
          <w:tcPr>
            <w:tcW w:w="891" w:type="pct"/>
            <w:tcBorders>
              <w:top w:val="double" w:sz="4" w:space="0" w:color="auto"/>
              <w:bottom w:val="single" w:sz="4" w:space="0" w:color="auto"/>
            </w:tcBorders>
          </w:tcPr>
          <w:p w14:paraId="60602C78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double" w:sz="4" w:space="0" w:color="auto"/>
              <w:bottom w:val="single" w:sz="4" w:space="0" w:color="auto"/>
            </w:tcBorders>
          </w:tcPr>
          <w:p w14:paraId="6496E25D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double" w:sz="4" w:space="0" w:color="auto"/>
              <w:bottom w:val="single" w:sz="4" w:space="0" w:color="auto"/>
            </w:tcBorders>
          </w:tcPr>
          <w:p w14:paraId="0B7703C6" w14:textId="77777777" w:rsidR="006C166A" w:rsidRDefault="006C166A" w:rsidP="006C166A">
            <w:pPr>
              <w:rPr>
                <w:sz w:val="28"/>
              </w:rPr>
            </w:pPr>
          </w:p>
        </w:tc>
      </w:tr>
      <w:tr w:rsidR="006C166A" w14:paraId="3EF8998D" w14:textId="77777777" w:rsidTr="006C166A">
        <w:trPr>
          <w:trHeight w:val="547"/>
        </w:trPr>
        <w:tc>
          <w:tcPr>
            <w:tcW w:w="682" w:type="pct"/>
            <w:vMerge/>
          </w:tcPr>
          <w:p w14:paraId="5C99D898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  <w:vAlign w:val="center"/>
          </w:tcPr>
          <w:p w14:paraId="151714DD" w14:textId="77777777" w:rsidR="00F13E55" w:rsidRPr="00084FE6" w:rsidRDefault="00F13E55" w:rsidP="00084FE6">
            <w:pPr>
              <w:spacing w:line="240" w:lineRule="exact"/>
              <w:jc w:val="center"/>
            </w:pPr>
            <w:r w:rsidRPr="00084FE6">
              <w:rPr>
                <w:rFonts w:hint="eastAsia"/>
              </w:rPr>
              <w:t>選</w:t>
            </w:r>
          </w:p>
          <w:p w14:paraId="31882D5D" w14:textId="77777777" w:rsidR="00F13E55" w:rsidRPr="00084FE6" w:rsidRDefault="00F13E55" w:rsidP="00084FE6">
            <w:pPr>
              <w:spacing w:line="240" w:lineRule="exact"/>
              <w:jc w:val="center"/>
            </w:pPr>
            <w:r w:rsidRPr="00084FE6">
              <w:rPr>
                <w:rFonts w:hint="eastAsia"/>
              </w:rPr>
              <w:t>択</w:t>
            </w:r>
          </w:p>
          <w:p w14:paraId="504122C6" w14:textId="77777777" w:rsidR="00F13E55" w:rsidRPr="00084FE6" w:rsidRDefault="00F13E55" w:rsidP="00084FE6">
            <w:pPr>
              <w:spacing w:line="240" w:lineRule="exact"/>
              <w:jc w:val="center"/>
            </w:pPr>
            <w:r w:rsidRPr="00084FE6">
              <w:rPr>
                <w:rFonts w:hint="eastAsia"/>
              </w:rPr>
              <w:t>必</w:t>
            </w:r>
          </w:p>
          <w:p w14:paraId="6DDFE589" w14:textId="77777777" w:rsidR="00F13E55" w:rsidRPr="00084FE6" w:rsidRDefault="001A5D21" w:rsidP="00084FE6">
            <w:pPr>
              <w:spacing w:line="240" w:lineRule="exact"/>
              <w:jc w:val="center"/>
            </w:pPr>
            <w:r>
              <w:rPr>
                <w:rFonts w:hint="eastAsia"/>
              </w:rPr>
              <w:t>修</w:t>
            </w:r>
          </w:p>
        </w:tc>
        <w:tc>
          <w:tcPr>
            <w:tcW w:w="381" w:type="pct"/>
            <w:tcBorders>
              <w:top w:val="single" w:sz="4" w:space="0" w:color="auto"/>
            </w:tcBorders>
            <w:vAlign w:val="center"/>
          </w:tcPr>
          <w:p w14:paraId="4175B048" w14:textId="77777777" w:rsidR="00F13E55" w:rsidRPr="00C92190" w:rsidRDefault="00F13E55" w:rsidP="00E8547D">
            <w:pPr>
              <w:jc w:val="center"/>
            </w:pPr>
            <w:r w:rsidRPr="00C92190">
              <w:t>A</w:t>
            </w:r>
            <w:r w:rsidRPr="00C92190">
              <w:rPr>
                <w:rFonts w:hint="eastAsia"/>
              </w:rPr>
              <w:t>群</w:t>
            </w:r>
          </w:p>
        </w:tc>
        <w:tc>
          <w:tcPr>
            <w:tcW w:w="296" w:type="pct"/>
            <w:tcBorders>
              <w:top w:val="single" w:sz="4" w:space="0" w:color="auto"/>
              <w:right w:val="nil"/>
            </w:tcBorders>
            <w:vAlign w:val="center"/>
          </w:tcPr>
          <w:p w14:paraId="5AF88934" w14:textId="77777777" w:rsidR="009C1E63" w:rsidRDefault="00F13E55" w:rsidP="00457ED1">
            <w:pPr>
              <w:jc w:val="right"/>
              <w:rPr>
                <w:sz w:val="28"/>
              </w:rPr>
            </w:pPr>
            <w:r w:rsidRPr="00C92190">
              <w:t>12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</w:tcBorders>
            <w:vAlign w:val="center"/>
          </w:tcPr>
          <w:p w14:paraId="0BB481EF" w14:textId="77777777" w:rsidR="009C1E63" w:rsidRPr="009C1E63" w:rsidRDefault="009C1E63" w:rsidP="00457ED1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26E972D6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64E73A61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</w:tcPr>
          <w:p w14:paraId="15B795C0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7F76C4E5" w14:textId="77777777" w:rsidTr="006C166A">
        <w:trPr>
          <w:trHeight w:val="555"/>
        </w:trPr>
        <w:tc>
          <w:tcPr>
            <w:tcW w:w="682" w:type="pct"/>
            <w:vMerge/>
          </w:tcPr>
          <w:p w14:paraId="622795E8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300" w:type="pct"/>
            <w:vMerge/>
          </w:tcPr>
          <w:p w14:paraId="23AEBD66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381" w:type="pct"/>
            <w:vAlign w:val="center"/>
          </w:tcPr>
          <w:p w14:paraId="01A4BCEA" w14:textId="77777777" w:rsidR="006C166A" w:rsidRPr="00C92190" w:rsidRDefault="006C166A" w:rsidP="006C166A">
            <w:pPr>
              <w:jc w:val="center"/>
            </w:pPr>
            <w:r w:rsidRPr="00C92190">
              <w:t>B</w:t>
            </w:r>
            <w:r w:rsidRPr="00C92190">
              <w:rPr>
                <w:rFonts w:hint="eastAsia"/>
              </w:rPr>
              <w:t>群</w:t>
            </w:r>
          </w:p>
        </w:tc>
        <w:tc>
          <w:tcPr>
            <w:tcW w:w="296" w:type="pct"/>
            <w:tcBorders>
              <w:right w:val="nil"/>
            </w:tcBorders>
            <w:vAlign w:val="center"/>
          </w:tcPr>
          <w:p w14:paraId="27EFFBBB" w14:textId="77777777" w:rsidR="006C166A" w:rsidRDefault="006C166A" w:rsidP="006C166A">
            <w:pPr>
              <w:jc w:val="right"/>
              <w:rPr>
                <w:sz w:val="28"/>
              </w:rPr>
            </w:pPr>
            <w:r>
              <w:t>14</w:t>
            </w:r>
          </w:p>
        </w:tc>
        <w:tc>
          <w:tcPr>
            <w:tcW w:w="669" w:type="pct"/>
            <w:tcBorders>
              <w:left w:val="nil"/>
            </w:tcBorders>
            <w:vAlign w:val="center"/>
          </w:tcPr>
          <w:p w14:paraId="3C98FA8B" w14:textId="77777777" w:rsidR="006C166A" w:rsidRPr="009C1E63" w:rsidRDefault="006C166A" w:rsidP="006C166A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91" w:type="pct"/>
          </w:tcPr>
          <w:p w14:paraId="53D08205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891" w:type="pct"/>
          </w:tcPr>
          <w:p w14:paraId="0118E1F9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891" w:type="pct"/>
          </w:tcPr>
          <w:p w14:paraId="32A1AD01" w14:textId="77777777" w:rsidR="006C166A" w:rsidRDefault="006C166A" w:rsidP="006C166A">
            <w:pPr>
              <w:rPr>
                <w:sz w:val="28"/>
              </w:rPr>
            </w:pPr>
          </w:p>
        </w:tc>
      </w:tr>
      <w:tr w:rsidR="006C166A" w14:paraId="3447F8BA" w14:textId="77777777" w:rsidTr="006C166A">
        <w:tc>
          <w:tcPr>
            <w:tcW w:w="682" w:type="pct"/>
            <w:vMerge/>
          </w:tcPr>
          <w:p w14:paraId="0A6C801D" w14:textId="77777777" w:rsidR="00857CFF" w:rsidRDefault="00857CFF" w:rsidP="00B31394">
            <w:pPr>
              <w:rPr>
                <w:sz w:val="28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7F7B9E97" w14:textId="77777777" w:rsidR="00857CFF" w:rsidRPr="00857CFF" w:rsidRDefault="00857CFF" w:rsidP="00E8547D"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965" w:type="pct"/>
            <w:gridSpan w:val="2"/>
            <w:vAlign w:val="center"/>
          </w:tcPr>
          <w:p w14:paraId="448000B0" w14:textId="77777777" w:rsidR="00857CFF" w:rsidRDefault="00857CFF" w:rsidP="00857C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——</w:t>
            </w:r>
          </w:p>
        </w:tc>
        <w:tc>
          <w:tcPr>
            <w:tcW w:w="891" w:type="pct"/>
          </w:tcPr>
          <w:p w14:paraId="7DA74743" w14:textId="77777777" w:rsidR="00857CFF" w:rsidRDefault="00857CFF" w:rsidP="00B31394">
            <w:pPr>
              <w:rPr>
                <w:sz w:val="28"/>
              </w:rPr>
            </w:pPr>
          </w:p>
        </w:tc>
        <w:tc>
          <w:tcPr>
            <w:tcW w:w="891" w:type="pct"/>
          </w:tcPr>
          <w:p w14:paraId="1565C1B0" w14:textId="77777777" w:rsidR="00857CFF" w:rsidRDefault="00857CFF" w:rsidP="00B31394">
            <w:pPr>
              <w:rPr>
                <w:sz w:val="28"/>
              </w:rPr>
            </w:pPr>
          </w:p>
        </w:tc>
        <w:tc>
          <w:tcPr>
            <w:tcW w:w="891" w:type="pct"/>
          </w:tcPr>
          <w:p w14:paraId="7BC44996" w14:textId="77777777" w:rsidR="00857CFF" w:rsidRDefault="00857CFF" w:rsidP="00B31394">
            <w:pPr>
              <w:rPr>
                <w:sz w:val="28"/>
              </w:rPr>
            </w:pPr>
          </w:p>
        </w:tc>
      </w:tr>
      <w:tr w:rsidR="006C166A" w14:paraId="3E52A205" w14:textId="77777777" w:rsidTr="006C166A">
        <w:tc>
          <w:tcPr>
            <w:tcW w:w="682" w:type="pct"/>
            <w:vMerge/>
          </w:tcPr>
          <w:p w14:paraId="481DCD83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3A62018B" w14:textId="77777777" w:rsidR="00F13E55" w:rsidRPr="001D4F00" w:rsidRDefault="00F13E55" w:rsidP="00E8547D">
            <w:pPr>
              <w:rPr>
                <w:sz w:val="20"/>
              </w:rPr>
            </w:pPr>
            <w:r w:rsidRPr="001D4F00">
              <w:rPr>
                <w:rFonts w:hint="eastAsia"/>
                <w:sz w:val="20"/>
              </w:rPr>
              <w:t>認定他学</w:t>
            </w:r>
            <w:r w:rsidR="001A5D21">
              <w:rPr>
                <w:rFonts w:hint="eastAsia"/>
                <w:sz w:val="20"/>
              </w:rPr>
              <w:t>部</w:t>
            </w:r>
          </w:p>
        </w:tc>
        <w:tc>
          <w:tcPr>
            <w:tcW w:w="296" w:type="pct"/>
            <w:tcBorders>
              <w:right w:val="nil"/>
            </w:tcBorders>
          </w:tcPr>
          <w:p w14:paraId="5CE1FB00" w14:textId="77777777" w:rsidR="00F13E55" w:rsidRDefault="00F13E55" w:rsidP="004676E6">
            <w:pPr>
              <w:jc w:val="right"/>
              <w:rPr>
                <w:sz w:val="28"/>
              </w:rPr>
            </w:pPr>
            <w:r w:rsidRPr="00C92190">
              <w:t>8</w:t>
            </w:r>
          </w:p>
        </w:tc>
        <w:tc>
          <w:tcPr>
            <w:tcW w:w="669" w:type="pct"/>
            <w:tcBorders>
              <w:left w:val="nil"/>
            </w:tcBorders>
          </w:tcPr>
          <w:p w14:paraId="6467101B" w14:textId="77777777"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単位以下</w:t>
            </w:r>
          </w:p>
        </w:tc>
        <w:tc>
          <w:tcPr>
            <w:tcW w:w="891" w:type="pct"/>
          </w:tcPr>
          <w:p w14:paraId="60E1C53B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</w:tcPr>
          <w:p w14:paraId="50585813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</w:tcPr>
          <w:p w14:paraId="6837C377" w14:textId="77777777" w:rsidR="00F13E55" w:rsidRDefault="00F13E55" w:rsidP="00B31394">
            <w:pPr>
              <w:rPr>
                <w:sz w:val="28"/>
              </w:rPr>
            </w:pPr>
          </w:p>
        </w:tc>
      </w:tr>
    </w:tbl>
    <w:p w14:paraId="031E61FA" w14:textId="77777777" w:rsidR="009C1E63" w:rsidRPr="009C1E63" w:rsidRDefault="009C1E63" w:rsidP="00006BBF">
      <w:pPr>
        <w:spacing w:line="320" w:lineRule="exact"/>
        <w:rPr>
          <w:sz w:val="20"/>
          <w:szCs w:val="20"/>
        </w:rPr>
      </w:pPr>
    </w:p>
    <w:p w14:paraId="3FA16439" w14:textId="1748211A" w:rsidR="009F4987" w:rsidRPr="005304FC" w:rsidRDefault="009F4987" w:rsidP="00006BBF">
      <w:pPr>
        <w:spacing w:line="320" w:lineRule="exact"/>
        <w:rPr>
          <w:u w:val="single"/>
        </w:rPr>
      </w:pPr>
    </w:p>
    <w:p w14:paraId="2D8EC596" w14:textId="2F657FEF" w:rsidR="00E229B8" w:rsidRPr="00E15FBB" w:rsidRDefault="00E229B8" w:rsidP="00E229B8">
      <w:pPr>
        <w:pStyle w:val="a3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>必要事項を</w:t>
      </w:r>
      <w:r w:rsidR="00A07958">
        <w:rPr>
          <w:rFonts w:hint="eastAsia"/>
        </w:rPr>
        <w:t>記入後、</w:t>
      </w:r>
      <w:r>
        <w:rPr>
          <w:rFonts w:hint="eastAsia"/>
        </w:rPr>
        <w:t>「履修科目控」と共にアドバイザー面談時に</w:t>
      </w:r>
      <w:r w:rsidR="00591140">
        <w:rPr>
          <w:rFonts w:hint="eastAsia"/>
        </w:rPr>
        <w:t>提出</w:t>
      </w:r>
      <w:r>
        <w:rPr>
          <w:rFonts w:hint="eastAsia"/>
        </w:rPr>
        <w:t>する</w:t>
      </w:r>
      <w:r w:rsidR="00591140">
        <w:rPr>
          <w:rFonts w:hint="eastAsia"/>
        </w:rPr>
        <w:t>こと</w:t>
      </w:r>
      <w:r>
        <w:rPr>
          <w:rFonts w:hint="eastAsia"/>
        </w:rPr>
        <w:t>。</w:t>
      </w:r>
    </w:p>
    <w:p w14:paraId="5CE54011" w14:textId="71DC79DB" w:rsidR="009F4987" w:rsidRPr="00E15FBB" w:rsidRDefault="009F4987" w:rsidP="00E229B8">
      <w:pPr>
        <w:pStyle w:val="a3"/>
        <w:spacing w:line="320" w:lineRule="exact"/>
        <w:ind w:leftChars="0" w:left="480"/>
        <w:rPr>
          <w:rFonts w:hint="eastAsia"/>
        </w:rPr>
      </w:pPr>
    </w:p>
    <w:sectPr w:rsidR="009F4987" w:rsidRPr="00E15FBB" w:rsidSect="00AD14D5">
      <w:pgSz w:w="11900" w:h="16840"/>
      <w:pgMar w:top="1418" w:right="1418" w:bottom="1418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7D13" w14:textId="77777777" w:rsidR="009C1E63" w:rsidRDefault="009C1E63" w:rsidP="00924D7B">
      <w:r>
        <w:separator/>
      </w:r>
    </w:p>
  </w:endnote>
  <w:endnote w:type="continuationSeparator" w:id="0">
    <w:p w14:paraId="20BF01DC" w14:textId="77777777" w:rsidR="009C1E63" w:rsidRDefault="009C1E63" w:rsidP="009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B60C" w14:textId="77777777" w:rsidR="009C1E63" w:rsidRDefault="009C1E63" w:rsidP="00924D7B">
      <w:r>
        <w:separator/>
      </w:r>
    </w:p>
  </w:footnote>
  <w:footnote w:type="continuationSeparator" w:id="0">
    <w:p w14:paraId="7D8F5E9D" w14:textId="77777777" w:rsidR="009C1E63" w:rsidRDefault="009C1E63" w:rsidP="0092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152"/>
    <w:multiLevelType w:val="hybridMultilevel"/>
    <w:tmpl w:val="3280A2FC"/>
    <w:lvl w:ilvl="0" w:tplc="2960CE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C1247"/>
    <w:multiLevelType w:val="hybridMultilevel"/>
    <w:tmpl w:val="C9427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960"/>
  <w:drawingGridVerticalSpacing w:val="3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6C2"/>
    <w:rsid w:val="00006BBF"/>
    <w:rsid w:val="00010F7A"/>
    <w:rsid w:val="0004052F"/>
    <w:rsid w:val="00084FE6"/>
    <w:rsid w:val="00112C27"/>
    <w:rsid w:val="001242A4"/>
    <w:rsid w:val="001A5D21"/>
    <w:rsid w:val="001D4F00"/>
    <w:rsid w:val="00274607"/>
    <w:rsid w:val="00320F56"/>
    <w:rsid w:val="00457ED1"/>
    <w:rsid w:val="0046385F"/>
    <w:rsid w:val="004676E6"/>
    <w:rsid w:val="004B60B0"/>
    <w:rsid w:val="004C1A30"/>
    <w:rsid w:val="0050266C"/>
    <w:rsid w:val="005304FC"/>
    <w:rsid w:val="00557964"/>
    <w:rsid w:val="00591140"/>
    <w:rsid w:val="005A0A5E"/>
    <w:rsid w:val="005C3AB6"/>
    <w:rsid w:val="005F3694"/>
    <w:rsid w:val="00684A49"/>
    <w:rsid w:val="006C166A"/>
    <w:rsid w:val="006D40C2"/>
    <w:rsid w:val="006E432A"/>
    <w:rsid w:val="006F3C24"/>
    <w:rsid w:val="00712073"/>
    <w:rsid w:val="007F54EE"/>
    <w:rsid w:val="00857CFF"/>
    <w:rsid w:val="008B211F"/>
    <w:rsid w:val="0090606A"/>
    <w:rsid w:val="00924D7B"/>
    <w:rsid w:val="00955B9C"/>
    <w:rsid w:val="009666C2"/>
    <w:rsid w:val="009C1E63"/>
    <w:rsid w:val="009D4331"/>
    <w:rsid w:val="009F4987"/>
    <w:rsid w:val="00A07958"/>
    <w:rsid w:val="00AD14D5"/>
    <w:rsid w:val="00AF485A"/>
    <w:rsid w:val="00B31394"/>
    <w:rsid w:val="00B4122E"/>
    <w:rsid w:val="00B763B0"/>
    <w:rsid w:val="00C9034C"/>
    <w:rsid w:val="00C92190"/>
    <w:rsid w:val="00CA5B3C"/>
    <w:rsid w:val="00D33430"/>
    <w:rsid w:val="00D56A63"/>
    <w:rsid w:val="00DA53F5"/>
    <w:rsid w:val="00E15FBB"/>
    <w:rsid w:val="00E229B8"/>
    <w:rsid w:val="00E62F90"/>
    <w:rsid w:val="00E8547D"/>
    <w:rsid w:val="00E868AC"/>
    <w:rsid w:val="00F01153"/>
    <w:rsid w:val="00F13E55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C39CF2"/>
  <w15:docId w15:val="{32D952BB-E8BF-4B52-80C8-B0DB5B8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87"/>
    <w:pPr>
      <w:ind w:leftChars="400" w:left="960"/>
    </w:pPr>
  </w:style>
  <w:style w:type="table" w:styleId="a4">
    <w:name w:val="Table Grid"/>
    <w:basedOn w:val="a1"/>
    <w:uiPriority w:val="59"/>
    <w:rsid w:val="00F0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D7B"/>
  </w:style>
  <w:style w:type="paragraph" w:styleId="a7">
    <w:name w:val="footer"/>
    <w:basedOn w:val="a"/>
    <w:link w:val="a8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Ikoma Masahiro</dc:creator>
  <cp:lastModifiedBy>河村　静佳</cp:lastModifiedBy>
  <cp:revision>7</cp:revision>
  <dcterms:created xsi:type="dcterms:W3CDTF">2013-04-02T08:20:00Z</dcterms:created>
  <dcterms:modified xsi:type="dcterms:W3CDTF">2022-01-17T06:10:00Z</dcterms:modified>
</cp:coreProperties>
</file>